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687" w:rsidRDefault="001E7687" w:rsidP="00A02EB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1E768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ПРАКТИЧЕСКИЕ ФОРМЫ СОПРОВОЖДЕНИЯ </w:t>
      </w:r>
    </w:p>
    <w:p w:rsidR="00F771FF" w:rsidRPr="001E7687" w:rsidRDefault="001E7687" w:rsidP="00A02EB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1E768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МОЛОДОГО ПЕДАГОГА</w:t>
      </w:r>
    </w:p>
    <w:p w:rsidR="00A02EB8" w:rsidRPr="001E7687" w:rsidRDefault="00A02EB8" w:rsidP="00A02EB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F771FF" w:rsidRPr="001E7687" w:rsidRDefault="00F771FF" w:rsidP="001E7687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1E768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1. Индивидуальные консультации</w:t>
      </w:r>
    </w:p>
    <w:p w:rsidR="00F771FF" w:rsidRPr="001E7687" w:rsidRDefault="00F771FF" w:rsidP="001E7687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7687">
        <w:rPr>
          <w:rFonts w:ascii="Times New Roman" w:eastAsia="Times New Roman" w:hAnsi="Times New Roman" w:cs="Times New Roman"/>
          <w:sz w:val="30"/>
          <w:szCs w:val="30"/>
          <w:lang w:eastAsia="ru-RU"/>
        </w:rPr>
        <w:t>Обсуждение рабочих вопросов, планирования уроков, ведения документации</w:t>
      </w:r>
    </w:p>
    <w:p w:rsidR="00F771FF" w:rsidRPr="001E7687" w:rsidRDefault="00F771FF" w:rsidP="001E7687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7687">
        <w:rPr>
          <w:rFonts w:ascii="Times New Roman" w:eastAsia="Times New Roman" w:hAnsi="Times New Roman" w:cs="Times New Roman"/>
          <w:sz w:val="30"/>
          <w:szCs w:val="30"/>
          <w:lang w:eastAsia="ru-RU"/>
        </w:rPr>
        <w:t>Помощь в адаптации к школьной среде</w:t>
      </w:r>
    </w:p>
    <w:p w:rsidR="00F771FF" w:rsidRPr="001E7687" w:rsidRDefault="00F771FF" w:rsidP="001E7687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7687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Разбор типичных затруднений и поиск решений</w:t>
      </w:r>
    </w:p>
    <w:p w:rsidR="00F771FF" w:rsidRPr="001E7687" w:rsidRDefault="00F771FF" w:rsidP="001E7687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1E768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2. Наставничество (кураторство)</w:t>
      </w:r>
    </w:p>
    <w:p w:rsidR="00F771FF" w:rsidRPr="001E7687" w:rsidRDefault="00F771FF" w:rsidP="001E7687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7687">
        <w:rPr>
          <w:rFonts w:ascii="Times New Roman" w:eastAsia="Times New Roman" w:hAnsi="Times New Roman" w:cs="Times New Roman"/>
          <w:sz w:val="30"/>
          <w:szCs w:val="30"/>
          <w:lang w:eastAsia="ru-RU"/>
        </w:rPr>
        <w:t>Назначение опытного педагога-наставника</w:t>
      </w:r>
    </w:p>
    <w:p w:rsidR="00F771FF" w:rsidRPr="001E7687" w:rsidRDefault="00F771FF" w:rsidP="001E7687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7687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Совместное планирование уроков</w:t>
      </w:r>
    </w:p>
    <w:p w:rsidR="00F771FF" w:rsidRPr="001E7687" w:rsidRDefault="00F771FF" w:rsidP="001E7687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7687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Посещение и анализ занятий молодого педагога</w:t>
      </w:r>
    </w:p>
    <w:p w:rsidR="00F771FF" w:rsidRPr="001E7687" w:rsidRDefault="00F771FF" w:rsidP="001E7687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7687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Обратная связь по профессиональному росту</w:t>
      </w:r>
    </w:p>
    <w:p w:rsidR="00F771FF" w:rsidRPr="001E7687" w:rsidRDefault="00F771FF" w:rsidP="001E7687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1E768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3. Диагностика профессиональных затруднений</w:t>
      </w:r>
    </w:p>
    <w:p w:rsidR="00F771FF" w:rsidRPr="001E7687" w:rsidRDefault="00F771FF" w:rsidP="001E7687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7687">
        <w:rPr>
          <w:rFonts w:ascii="Times New Roman" w:eastAsia="Times New Roman" w:hAnsi="Times New Roman" w:cs="Times New Roman"/>
          <w:sz w:val="30"/>
          <w:szCs w:val="30"/>
          <w:lang w:eastAsia="ru-RU"/>
        </w:rPr>
        <w:t>Анкетирование, собеседование, самооценка</w:t>
      </w:r>
    </w:p>
    <w:p w:rsidR="00F771FF" w:rsidRPr="001E7687" w:rsidRDefault="00F771FF" w:rsidP="001E7687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7687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Составление индивидуального маршрута развития</w:t>
      </w:r>
    </w:p>
    <w:p w:rsidR="00F771FF" w:rsidRPr="001E7687" w:rsidRDefault="00F771FF" w:rsidP="001E7687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7687">
        <w:rPr>
          <w:rFonts w:ascii="Times New Roman" w:eastAsia="Times New Roman" w:hAnsi="Times New Roman" w:cs="Times New Roman"/>
          <w:sz w:val="30"/>
          <w:szCs w:val="30"/>
          <w:lang w:eastAsia="ru-RU"/>
        </w:rPr>
        <w:t>Выявление зон роста и интересов</w:t>
      </w:r>
    </w:p>
    <w:p w:rsidR="00F771FF" w:rsidRPr="001E7687" w:rsidRDefault="00F771FF" w:rsidP="001E7687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1E768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4. Методические тренинги и мастер-классы</w:t>
      </w:r>
    </w:p>
    <w:p w:rsidR="00F771FF" w:rsidRPr="001E7687" w:rsidRDefault="00F771FF" w:rsidP="001E7687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7687">
        <w:rPr>
          <w:rFonts w:ascii="Times New Roman" w:eastAsia="Times New Roman" w:hAnsi="Times New Roman" w:cs="Times New Roman"/>
          <w:sz w:val="30"/>
          <w:szCs w:val="30"/>
          <w:lang w:eastAsia="ru-RU"/>
        </w:rPr>
        <w:t>Темы: «Урок глазами ученика», «Современные формы работы», «Креативный подход к обучению»</w:t>
      </w:r>
    </w:p>
    <w:p w:rsidR="00F771FF" w:rsidRPr="001E7687" w:rsidRDefault="00F771FF" w:rsidP="001E7687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768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Практика применения активных методов обучения</w:t>
      </w:r>
    </w:p>
    <w:p w:rsidR="00F771FF" w:rsidRPr="001E7687" w:rsidRDefault="00F771FF" w:rsidP="001E7687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7687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Разработка фрагментов уроков в группах</w:t>
      </w:r>
    </w:p>
    <w:p w:rsidR="00F771FF" w:rsidRPr="001E7687" w:rsidRDefault="00F771FF" w:rsidP="001E7687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1E768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5. </w:t>
      </w:r>
      <w:proofErr w:type="gramStart"/>
      <w:r w:rsidRPr="001E768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Кейс-обсуждения</w:t>
      </w:r>
      <w:proofErr w:type="gramEnd"/>
      <w:r w:rsidRPr="001E768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и педагогические разборы</w:t>
      </w:r>
    </w:p>
    <w:p w:rsidR="00F771FF" w:rsidRPr="001E7687" w:rsidRDefault="00F771FF" w:rsidP="001E7687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7687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Разбор реальных ситуаций из школьной жизни</w:t>
      </w:r>
    </w:p>
    <w:p w:rsidR="00F771FF" w:rsidRPr="001E7687" w:rsidRDefault="00F771FF" w:rsidP="001E7687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7687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Совместный поиск решений</w:t>
      </w:r>
    </w:p>
    <w:p w:rsidR="00F771FF" w:rsidRPr="001E7687" w:rsidRDefault="00F771FF" w:rsidP="001E7687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7687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Формирование профессионального мышления</w:t>
      </w:r>
    </w:p>
    <w:p w:rsidR="00F771FF" w:rsidRPr="001E7687" w:rsidRDefault="00F771FF" w:rsidP="001E7687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1E768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6. </w:t>
      </w:r>
      <w:proofErr w:type="spellStart"/>
      <w:r w:rsidRPr="001E768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Взаимопосещение</w:t>
      </w:r>
      <w:proofErr w:type="spellEnd"/>
      <w:r w:rsidRPr="001E768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уроков</w:t>
      </w:r>
    </w:p>
    <w:p w:rsidR="00F771FF" w:rsidRPr="001E7687" w:rsidRDefault="00F771FF" w:rsidP="001E7687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7687">
        <w:rPr>
          <w:rFonts w:ascii="Times New Roman" w:eastAsia="Times New Roman" w:hAnsi="Times New Roman" w:cs="Times New Roman"/>
          <w:sz w:val="30"/>
          <w:szCs w:val="30"/>
          <w:lang w:eastAsia="ru-RU"/>
        </w:rPr>
        <w:t>Молодой педагог посещает уроки коллег</w:t>
      </w:r>
    </w:p>
    <w:p w:rsidR="00F771FF" w:rsidRPr="001E7687" w:rsidRDefault="00F771FF" w:rsidP="001E7687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7687"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Заместитель директора посещает уроки молодого педагога</w:t>
      </w:r>
    </w:p>
    <w:p w:rsidR="00F771FF" w:rsidRPr="001E7687" w:rsidRDefault="00F771FF" w:rsidP="001E7687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7687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Совместный анализ: что получилось, что можно улучшить</w:t>
      </w:r>
    </w:p>
    <w:p w:rsidR="00F771FF" w:rsidRPr="001E7687" w:rsidRDefault="00F771FF" w:rsidP="001E7687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1E768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7. Портфолио молодого педагога</w:t>
      </w:r>
    </w:p>
    <w:p w:rsidR="00F771FF" w:rsidRPr="001E7687" w:rsidRDefault="00F771FF" w:rsidP="001E7687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7687">
        <w:rPr>
          <w:rFonts w:ascii="Times New Roman" w:eastAsia="Times New Roman" w:hAnsi="Times New Roman" w:cs="Times New Roman"/>
          <w:sz w:val="30"/>
          <w:szCs w:val="30"/>
          <w:lang w:eastAsia="ru-RU"/>
        </w:rPr>
        <w:t>Сбор методических материалов, достижений, отзывов</w:t>
      </w:r>
    </w:p>
    <w:p w:rsidR="00F771FF" w:rsidRPr="001E7687" w:rsidRDefault="00F771FF" w:rsidP="001E7687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7687">
        <w:rPr>
          <w:rFonts w:ascii="Times New Roman" w:eastAsia="Times New Roman" w:hAnsi="Times New Roman" w:cs="Times New Roman"/>
          <w:sz w:val="30"/>
          <w:szCs w:val="30"/>
          <w:lang w:eastAsia="ru-RU"/>
        </w:rPr>
        <w:t>Рефлексия профессионального пути</w:t>
      </w:r>
    </w:p>
    <w:p w:rsidR="00F771FF" w:rsidRPr="001E7687" w:rsidRDefault="00F771FF" w:rsidP="001E7687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7687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Подготовка к аттестации</w:t>
      </w:r>
    </w:p>
    <w:p w:rsidR="00F771FF" w:rsidRPr="001E7687" w:rsidRDefault="00F771FF" w:rsidP="001E7687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1E768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8. Педагогический клуб или лаборатория</w:t>
      </w:r>
      <w:r w:rsidR="001D033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(школа молодого педагога)</w:t>
      </w:r>
    </w:p>
    <w:p w:rsidR="00F771FF" w:rsidRPr="001E7687" w:rsidRDefault="00F771FF" w:rsidP="001E7687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7687">
        <w:rPr>
          <w:rFonts w:ascii="Times New Roman" w:eastAsia="Times New Roman" w:hAnsi="Times New Roman" w:cs="Times New Roman"/>
          <w:sz w:val="30"/>
          <w:szCs w:val="30"/>
          <w:lang w:eastAsia="ru-RU"/>
        </w:rPr>
        <w:t>Регулярные встречи молодых педагогов</w:t>
      </w:r>
    </w:p>
    <w:p w:rsidR="00F771FF" w:rsidRPr="001E7687" w:rsidRDefault="00F771FF" w:rsidP="001E7687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768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Обмен опытом, обсуждение трудностей</w:t>
      </w:r>
    </w:p>
    <w:p w:rsidR="00F771FF" w:rsidRPr="001E7687" w:rsidRDefault="00F771FF" w:rsidP="001E7687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7687">
        <w:rPr>
          <w:rFonts w:ascii="Times New Roman" w:eastAsia="Times New Roman" w:hAnsi="Times New Roman" w:cs="Times New Roman"/>
          <w:sz w:val="30"/>
          <w:szCs w:val="30"/>
          <w:lang w:eastAsia="ru-RU"/>
        </w:rPr>
        <w:t>Тематические встречи с приглашёнными специалистами</w:t>
      </w:r>
    </w:p>
    <w:p w:rsidR="00F11D1F" w:rsidRDefault="00F771FF" w:rsidP="001E7687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1E768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9. </w:t>
      </w:r>
      <w:r w:rsidR="00F11D1F" w:rsidRPr="001A051B">
        <w:rPr>
          <w:rFonts w:ascii="Times New Roman" w:hAnsi="Times New Roman" w:cs="Times New Roman"/>
          <w:b/>
          <w:bCs/>
          <w:sz w:val="30"/>
          <w:szCs w:val="30"/>
        </w:rPr>
        <w:t>Методически</w:t>
      </w:r>
      <w:r w:rsidR="00F11D1F">
        <w:rPr>
          <w:rFonts w:ascii="Times New Roman" w:hAnsi="Times New Roman" w:cs="Times New Roman"/>
          <w:b/>
          <w:bCs/>
          <w:sz w:val="30"/>
          <w:szCs w:val="30"/>
        </w:rPr>
        <w:t>й</w:t>
      </w:r>
      <w:r w:rsidR="00F11D1F" w:rsidRPr="001A051B">
        <w:rPr>
          <w:rFonts w:ascii="Times New Roman" w:hAnsi="Times New Roman" w:cs="Times New Roman"/>
          <w:b/>
          <w:bCs/>
          <w:sz w:val="30"/>
          <w:szCs w:val="30"/>
        </w:rPr>
        <w:t xml:space="preserve"> марафон</w:t>
      </w:r>
    </w:p>
    <w:p w:rsidR="00F771FF" w:rsidRPr="001E7687" w:rsidRDefault="00D30AC1" w:rsidP="001E7687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10. </w:t>
      </w:r>
      <w:bookmarkStart w:id="0" w:name="_GoBack"/>
      <w:bookmarkEnd w:id="0"/>
      <w:r w:rsidR="00F771FF" w:rsidRPr="001E768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Мониторинг и поддержка</w:t>
      </w:r>
    </w:p>
    <w:p w:rsidR="00F771FF" w:rsidRPr="001E7687" w:rsidRDefault="00F771FF" w:rsidP="001E7687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7687">
        <w:rPr>
          <w:rFonts w:ascii="Times New Roman" w:eastAsia="Times New Roman" w:hAnsi="Times New Roman" w:cs="Times New Roman"/>
          <w:sz w:val="30"/>
          <w:szCs w:val="30"/>
          <w:lang w:eastAsia="ru-RU"/>
        </w:rPr>
        <w:t>Систематическое отслеживание успехов</w:t>
      </w:r>
    </w:p>
    <w:p w:rsidR="00F771FF" w:rsidRPr="001E7687" w:rsidRDefault="00F771FF" w:rsidP="001E7687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7687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Поддержка в подготовке к конкурсам, олимпиадам, открытым урокам</w:t>
      </w:r>
    </w:p>
    <w:p w:rsidR="00F771FF" w:rsidRPr="001E7687" w:rsidRDefault="00F771FF" w:rsidP="001E7687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7687">
        <w:rPr>
          <w:rFonts w:ascii="Times New Roman" w:eastAsia="Times New Roman" w:hAnsi="Times New Roman" w:cs="Times New Roman"/>
          <w:sz w:val="30"/>
          <w:szCs w:val="30"/>
          <w:lang w:eastAsia="ru-RU"/>
        </w:rPr>
        <w:t>Помощь в оформлении документации</w:t>
      </w:r>
    </w:p>
    <w:p w:rsidR="00F771FF" w:rsidRPr="001E7687" w:rsidRDefault="00F771FF" w:rsidP="001E7687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1E768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10. Психолого-педагогическое сопровождение</w:t>
      </w:r>
    </w:p>
    <w:p w:rsidR="00F771FF" w:rsidRPr="001E7687" w:rsidRDefault="00F771FF" w:rsidP="001E7687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7687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Работа с психологом школы</w:t>
      </w:r>
    </w:p>
    <w:p w:rsidR="00F771FF" w:rsidRPr="001E7687" w:rsidRDefault="00F771FF" w:rsidP="001E7687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7687">
        <w:rPr>
          <w:rFonts w:ascii="Times New Roman" w:eastAsia="Times New Roman" w:hAnsi="Times New Roman" w:cs="Times New Roman"/>
          <w:sz w:val="30"/>
          <w:szCs w:val="30"/>
          <w:lang w:eastAsia="ru-RU"/>
        </w:rPr>
        <w:t>Тренинги по стрессоустойчивости, коммуникации</w:t>
      </w:r>
    </w:p>
    <w:p w:rsidR="00F771FF" w:rsidRPr="001E7687" w:rsidRDefault="00F771FF" w:rsidP="001E7687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7687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Поддержка в период адаптации</w:t>
      </w:r>
    </w:p>
    <w:sectPr w:rsidR="00F771FF" w:rsidRPr="001E7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7490"/>
    <w:multiLevelType w:val="multilevel"/>
    <w:tmpl w:val="F47CC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414B3D"/>
    <w:multiLevelType w:val="multilevel"/>
    <w:tmpl w:val="3108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8D39F2"/>
    <w:multiLevelType w:val="multilevel"/>
    <w:tmpl w:val="781A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9001A"/>
    <w:multiLevelType w:val="multilevel"/>
    <w:tmpl w:val="42EA8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4B4D05"/>
    <w:multiLevelType w:val="multilevel"/>
    <w:tmpl w:val="F61E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5A752C"/>
    <w:multiLevelType w:val="multilevel"/>
    <w:tmpl w:val="E1FC2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C065E3"/>
    <w:multiLevelType w:val="multilevel"/>
    <w:tmpl w:val="10863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4161BF"/>
    <w:multiLevelType w:val="multilevel"/>
    <w:tmpl w:val="64CC4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943C87"/>
    <w:multiLevelType w:val="multilevel"/>
    <w:tmpl w:val="8E8A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531148"/>
    <w:multiLevelType w:val="multilevel"/>
    <w:tmpl w:val="6304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1FF"/>
    <w:rsid w:val="001D0339"/>
    <w:rsid w:val="001E7687"/>
    <w:rsid w:val="00392ED3"/>
    <w:rsid w:val="00A02EB8"/>
    <w:rsid w:val="00D30AC1"/>
    <w:rsid w:val="00F11D1F"/>
    <w:rsid w:val="00F738D4"/>
    <w:rsid w:val="00F7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771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771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71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771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771FF"/>
    <w:rPr>
      <w:b/>
      <w:bCs/>
    </w:rPr>
  </w:style>
  <w:style w:type="paragraph" w:styleId="a4">
    <w:name w:val="Normal (Web)"/>
    <w:basedOn w:val="a"/>
    <w:uiPriority w:val="99"/>
    <w:semiHidden/>
    <w:unhideWhenUsed/>
    <w:rsid w:val="00F77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771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771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71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771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771FF"/>
    <w:rPr>
      <w:b/>
      <w:bCs/>
    </w:rPr>
  </w:style>
  <w:style w:type="paragraph" w:styleId="a4">
    <w:name w:val="Normal (Web)"/>
    <w:basedOn w:val="a"/>
    <w:uiPriority w:val="99"/>
    <w:semiHidden/>
    <w:unhideWhenUsed/>
    <w:rsid w:val="00F77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3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2025-10-13T06:18:00Z</dcterms:created>
  <dcterms:modified xsi:type="dcterms:W3CDTF">2025-10-17T05:30:00Z</dcterms:modified>
</cp:coreProperties>
</file>